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4CF6" w14:textId="719B4C03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b/>
          <w:color w:val="4D4D4D"/>
          <w:sz w:val="17"/>
          <w:u w:val="single"/>
          <w:shd w:val="clear" w:color="auto" w:fill="FFFFFF"/>
        </w:rPr>
        <w:br/>
        <w:t>New Zealand "Stormy" Exchange – Application for 202</w:t>
      </w:r>
      <w:r w:rsidR="00A13054">
        <w:rPr>
          <w:rFonts w:ascii="Helvetica" w:eastAsia="Helvetica" w:hAnsi="Helvetica" w:cs="Helvetica"/>
          <w:b/>
          <w:color w:val="4D4D4D"/>
          <w:sz w:val="17"/>
          <w:u w:val="single"/>
          <w:shd w:val="clear" w:color="auto" w:fill="FFFFFF"/>
        </w:rPr>
        <w:t>5</w:t>
      </w:r>
    </w:p>
    <w:p w14:paraId="17833610" w14:textId="77777777" w:rsidR="00FE60BF" w:rsidRDefault="00FE60BF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</w:p>
    <w:p w14:paraId="1FBDBC3C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Name: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Address: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Phone #: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Email Address:</w:t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4CEB1B05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Playing Position: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Education: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 </w:t>
      </w:r>
    </w:p>
    <w:p w14:paraId="727864C2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0FBE4D6E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Rugby Playing History: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2AD3E9E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B47FC15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339E6C73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5FB341CE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7AF0675B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73BA00FF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41C5290D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Playing Honours (list chronologically from most recent to earliest):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43C4BFA6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DF91AAB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08810A62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5978199B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F7B3E80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619A39E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00A6CCA1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A04E301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Rugby Goals: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</w:p>
    <w:p w14:paraId="48855EC7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3F91CD39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577AEC75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21CE1BCC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7B0D2C09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435F47AF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394DEC80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proofErr w:type="spellStart"/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lastRenderedPageBreak/>
        <w:t>Lffe</w:t>
      </w:r>
      <w:proofErr w:type="spellEnd"/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 xml:space="preserve"> Goals: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</w:p>
    <w:p w14:paraId="7D76C1DD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4FF8338B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7FDE49DD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0DC4927B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49344170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74BF4DD6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A19F703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Reason for Application: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</w:p>
    <w:p w14:paraId="01261A11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2DC2A7D6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FAD9649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16B2FD1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8165D72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3D0BD1F4" w14:textId="77777777" w:rsidR="00FE60BF" w:rsidRDefault="00FE60BF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</w:p>
    <w:p w14:paraId="09825AEE" w14:textId="77777777" w:rsidR="00FE60BF" w:rsidRDefault="00FE60BF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</w:p>
    <w:p w14:paraId="68E71567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What makes someone a True Capilano?</w:t>
      </w:r>
    </w:p>
    <w:p w14:paraId="042D126C" w14:textId="77777777" w:rsidR="00FE60BF" w:rsidRDefault="00FE60BF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</w:p>
    <w:p w14:paraId="50287254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3AB6EA17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63F4B93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5430A5E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47F161F5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247DB7C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9BBD19A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564EB91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6BAE05B8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0E1E6134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3E83B705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5E111E52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51C51205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05128AE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br/>
      </w:r>
    </w:p>
    <w:p w14:paraId="14924D0B" w14:textId="77777777" w:rsidR="00FE60BF" w:rsidRDefault="00FE60BF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</w:p>
    <w:p w14:paraId="4BA24A74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lastRenderedPageBreak/>
        <w:br/>
      </w:r>
    </w:p>
    <w:p w14:paraId="2C0F2B78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u w:val="single"/>
          <w:shd w:val="clear" w:color="auto" w:fill="FFFFFF"/>
        </w:rPr>
        <w:t>Any Additional Comments for the Selection Panel: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 </w:t>
      </w: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5D036093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659CDA44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4D6E4E00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1BB3340A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44E01589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63A7018F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18F3AE28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576CFAE3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0AE1C5D0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</w:r>
    </w:p>
    <w:p w14:paraId="126E6CE5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Please submit this form to the Capilano RFC Alumni accompanied by two letters of reference:</w:t>
      </w:r>
    </w:p>
    <w:p w14:paraId="315446BD" w14:textId="77777777" w:rsidR="00FE60BF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 xml:space="preserve">From a non-rugby source (teacher, </w:t>
      </w:r>
      <w:proofErr w:type="spellStart"/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councilor</w:t>
      </w:r>
      <w:proofErr w:type="spellEnd"/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 xml:space="preserve">, friend, employer, </w:t>
      </w:r>
      <w:proofErr w:type="spellStart"/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etc</w:t>
      </w:r>
      <w:proofErr w:type="spellEnd"/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)</w:t>
      </w:r>
    </w:p>
    <w:p w14:paraId="092A8752" w14:textId="77777777" w:rsidR="00FE60BF" w:rsidRDefault="00000000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 xml:space="preserve">From a rugby source (coach, club executive members, </w:t>
      </w:r>
      <w:proofErr w:type="spellStart"/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etc</w:t>
      </w:r>
      <w:proofErr w:type="spellEnd"/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)</w:t>
      </w:r>
    </w:p>
    <w:p w14:paraId="3F961348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t>Signature:</w:t>
      </w:r>
    </w:p>
    <w:p w14:paraId="7B6E775C" w14:textId="77777777" w:rsidR="00FE60BF" w:rsidRDefault="00FE60BF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</w:p>
    <w:p w14:paraId="57E60C31" w14:textId="77777777" w:rsidR="00FE60BF" w:rsidRDefault="00000000">
      <w:pPr>
        <w:spacing w:after="0" w:line="240" w:lineRule="auto"/>
        <w:rPr>
          <w:rFonts w:ascii="Helvetica" w:eastAsia="Helvetica" w:hAnsi="Helvetica" w:cs="Helvetica"/>
          <w:color w:val="4D4D4D"/>
          <w:sz w:val="17"/>
          <w:shd w:val="clear" w:color="auto" w:fill="FFFFFF"/>
        </w:rPr>
      </w:pPr>
      <w:r>
        <w:rPr>
          <w:rFonts w:ascii="Helvetica" w:eastAsia="Helvetica" w:hAnsi="Helvetica" w:cs="Helvetica"/>
          <w:color w:val="4D4D4D"/>
          <w:sz w:val="17"/>
          <w:shd w:val="clear" w:color="auto" w:fill="FFFFFF"/>
        </w:rPr>
        <w:br/>
        <w:t>(All information imparted is the truth)</w:t>
      </w:r>
    </w:p>
    <w:p w14:paraId="2F6E92BC" w14:textId="77777777" w:rsidR="00FE60BF" w:rsidRDefault="00FE60BF">
      <w:pPr>
        <w:spacing w:line="259" w:lineRule="auto"/>
        <w:rPr>
          <w:rFonts w:ascii="Calibri" w:eastAsia="Calibri" w:hAnsi="Calibri" w:cs="Calibri"/>
          <w:sz w:val="22"/>
        </w:rPr>
      </w:pPr>
    </w:p>
    <w:sectPr w:rsidR="00FE6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3F5F"/>
    <w:multiLevelType w:val="multilevel"/>
    <w:tmpl w:val="9FC25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933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BF"/>
    <w:rsid w:val="006D61C0"/>
    <w:rsid w:val="00A13054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6D97"/>
  <w15:docId w15:val="{9CE27B38-9088-40BB-A890-73584B4D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Chris [PH]</dc:creator>
  <cp:lastModifiedBy>Robinson, Chris [PH]</cp:lastModifiedBy>
  <cp:revision>2</cp:revision>
  <dcterms:created xsi:type="dcterms:W3CDTF">2025-10-03T16:45:00Z</dcterms:created>
  <dcterms:modified xsi:type="dcterms:W3CDTF">2025-10-03T16:45:00Z</dcterms:modified>
</cp:coreProperties>
</file>